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1E51" w14:textId="2BE48923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Customize this letter to articulate why </w:t>
      </w:r>
      <w:r w:rsidR="00304D2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Zero Trust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Certification </w:t>
      </w:r>
      <w:r w:rsidR="00304D26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from Forrester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will help you and your team reach your data security goals and transform your business.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FC7D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2268B5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Dear [INSERT NAME],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4417CD48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02B21CA" w14:textId="48EF8AC9" w:rsidR="00AD120A" w:rsidRDefault="6EE38CB1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>I’ve been looking for best practices research to guide our strategic information security efforts here at [ORGANIZATION NAME]. We’ve been discussing how to mitigate risk and evolve our architecture, and I’ve found a strong solution for your review and approval: </w:t>
      </w:r>
      <w:r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Zero Trust </w:t>
      </w:r>
      <w:r w:rsidR="34808794"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 xml:space="preserve">Strategy </w:t>
      </w:r>
      <w:r w:rsidRPr="46E59F44">
        <w:rPr>
          <w:rStyle w:val="normaltextrun"/>
          <w:rFonts w:ascii="Calibri" w:hAnsi="Calibri" w:cs="Calibri"/>
          <w:b/>
          <w:bCs/>
          <w:sz w:val="21"/>
          <w:szCs w:val="21"/>
        </w:rPr>
        <w:t>Certification from Forrester</w:t>
      </w:r>
      <w:r w:rsidRPr="46E59F44">
        <w:rPr>
          <w:rStyle w:val="normaltextrun"/>
          <w:rFonts w:ascii="Calibri" w:hAnsi="Calibri" w:cs="Calibri"/>
          <w:sz w:val="21"/>
          <w:szCs w:val="21"/>
        </w:rPr>
        <w:t>. 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71BC2C0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5AF20D17" w14:textId="39C9F515" w:rsidR="00AD120A" w:rsidRPr="00B90431" w:rsidRDefault="6EE38CB1" w:rsidP="46E59F44">
      <w:r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Of all the options I researched, I found Forrester to have the best reputation and </w:t>
      </w:r>
      <w:r w:rsidR="2B989E79"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be the </w:t>
      </w:r>
      <w:r w:rsidRPr="46E59F44">
        <w:rPr>
          <w:rFonts w:ascii="Calibri" w:hAnsi="Calibri" w:cs="Calibri"/>
          <w:color w:val="000000" w:themeColor="text1"/>
          <w:sz w:val="22"/>
          <w:szCs w:val="22"/>
        </w:rPr>
        <w:t>most knowledg</w:t>
      </w:r>
      <w:r w:rsidR="366DEB6C" w:rsidRPr="46E59F44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4EC049AF" w:rsidRPr="46E59F44">
        <w:rPr>
          <w:rFonts w:ascii="Calibri" w:hAnsi="Calibri" w:cs="Calibri"/>
          <w:color w:val="000000" w:themeColor="text1"/>
          <w:sz w:val="22"/>
          <w:szCs w:val="22"/>
        </w:rPr>
        <w:t>abl</w:t>
      </w:r>
      <w:r w:rsidR="0714C317" w:rsidRPr="46E59F44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46E59F44">
        <w:rPr>
          <w:rFonts w:ascii="Calibri" w:hAnsi="Calibri" w:cs="Calibri"/>
          <w:color w:val="000000" w:themeColor="text1"/>
          <w:sz w:val="22"/>
          <w:szCs w:val="22"/>
        </w:rPr>
        <w:t xml:space="preserve"> about information security, including the development of a 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Zero Trust framework. Now they have an all-online course to help us make the business case, </w:t>
      </w:r>
      <w:r w:rsidR="13F5A6C9" w:rsidRPr="46E59F44">
        <w:rPr>
          <w:rStyle w:val="normaltextrun"/>
          <w:rFonts w:ascii="Calibri" w:hAnsi="Calibri" w:cs="Calibri"/>
          <w:sz w:val="21"/>
          <w:szCs w:val="21"/>
        </w:rPr>
        <w:t>align our architecture to</w:t>
      </w:r>
      <w:r w:rsidR="1081A28B" w:rsidRPr="46E59F44">
        <w:rPr>
          <w:rStyle w:val="normaltextrun"/>
          <w:rFonts w:ascii="Calibri" w:hAnsi="Calibri" w:cs="Calibri"/>
          <w:sz w:val="21"/>
          <w:szCs w:val="21"/>
        </w:rPr>
        <w:t xml:space="preserve"> a common risk mitigation</w:t>
      </w:r>
      <w:r w:rsidR="75DFB207" w:rsidRPr="46E59F44">
        <w:rPr>
          <w:rStyle w:val="normaltextrun"/>
          <w:rFonts w:ascii="Calibri" w:hAnsi="Calibri" w:cs="Calibri"/>
          <w:sz w:val="21"/>
          <w:szCs w:val="21"/>
        </w:rPr>
        <w:t xml:space="preserve"> paradigm</w:t>
      </w:r>
      <w:r w:rsidRPr="46E59F44">
        <w:rPr>
          <w:rStyle w:val="normaltextrun"/>
          <w:rFonts w:ascii="Calibri" w:hAnsi="Calibri" w:cs="Calibri"/>
          <w:sz w:val="21"/>
          <w:szCs w:val="21"/>
        </w:rPr>
        <w:t>, and identify policy changes that will protect our data security and intellectual property, based on Zero Trust principles. I believe Zero Trust Certification is a solid investment to help us mature our data strategy. This course will help</w:t>
      </w:r>
      <w:r w:rsidR="001106A1" w:rsidRPr="46E59F44"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10AC03AB" w:rsidRPr="46E59F44">
        <w:rPr>
          <w:rStyle w:val="normaltextrun"/>
          <w:rFonts w:ascii="Calibri" w:hAnsi="Calibri" w:cs="Calibri"/>
          <w:sz w:val="21"/>
          <w:szCs w:val="21"/>
        </w:rPr>
        <w:t xml:space="preserve">our </w:t>
      </w:r>
      <w:r w:rsidR="001106A1" w:rsidRPr="46E59F44">
        <w:rPr>
          <w:rStyle w:val="normaltextrun"/>
          <w:rFonts w:ascii="Calibri" w:hAnsi="Calibri" w:cs="Calibri"/>
          <w:sz w:val="21"/>
          <w:szCs w:val="21"/>
        </w:rPr>
        <w:t>team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 lead the charge with speed and confidence.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12ED11A3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1D61EF95" w14:textId="306AB5C9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I propose to send myself and [X] </w:t>
      </w:r>
      <w:r w:rsidR="00304D26">
        <w:rPr>
          <w:rStyle w:val="normaltextrun"/>
          <w:rFonts w:ascii="Calibri" w:hAnsi="Calibri" w:cs="Calibri"/>
          <w:sz w:val="21"/>
          <w:szCs w:val="21"/>
        </w:rPr>
        <w:t xml:space="preserve">staff members </w:t>
      </w:r>
      <w:r>
        <w:rPr>
          <w:rStyle w:val="normaltextrun"/>
          <w:rFonts w:ascii="Calibri" w:hAnsi="Calibri" w:cs="Calibri"/>
          <w:sz w:val="21"/>
          <w:szCs w:val="21"/>
        </w:rPr>
        <w:t>through the 8-week Zero Trust Certification process</w:t>
      </w:r>
      <w:r w:rsidR="00304D26">
        <w:rPr>
          <w:rStyle w:val="normaltextrun"/>
          <w:rFonts w:ascii="Calibri" w:hAnsi="Calibri" w:cs="Calibri"/>
          <w:sz w:val="21"/>
          <w:szCs w:val="21"/>
        </w:rPr>
        <w:t>:</w:t>
      </w:r>
    </w:p>
    <w:p w14:paraId="08CCBE6F" w14:textId="554FD57B" w:rsidR="00304D26" w:rsidRDefault="00304D26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[List staff here]</w:t>
      </w:r>
      <w:bookmarkStart w:id="0" w:name="_GoBack"/>
      <w:bookmarkEnd w:id="0"/>
    </w:p>
    <w:p w14:paraId="5C644547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1"/>
          <w:szCs w:val="21"/>
        </w:rPr>
      </w:pPr>
    </w:p>
    <w:p w14:paraId="1EE5DEC4" w14:textId="15F31BA5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br/>
      </w:r>
      <w:r w:rsidRPr="46E59F44">
        <w:rPr>
          <w:rStyle w:val="normaltextrun"/>
          <w:rFonts w:ascii="Calibri" w:hAnsi="Calibri" w:cs="Calibri"/>
          <w:sz w:val="21"/>
          <w:szCs w:val="21"/>
        </w:rPr>
        <w:t>Here’s what [ORGANIZATION NAME] gains from certification: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739FC3C4" w14:textId="399954A3" w:rsidR="00AD120A" w:rsidRDefault="00AD120A" w:rsidP="00AD120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Business transformation: </w:t>
      </w:r>
      <w:r w:rsidR="00251771">
        <w:rPr>
          <w:rStyle w:val="normaltextrun"/>
          <w:rFonts w:ascii="Calibri" w:hAnsi="Calibri" w:cs="Calibri"/>
          <w:sz w:val="21"/>
          <w:szCs w:val="21"/>
        </w:rPr>
        <w:t xml:space="preserve">our approach to data cybersecurity </w:t>
      </w:r>
      <w:r w:rsidR="00304D26">
        <w:rPr>
          <w:rStyle w:val="normaltextrun"/>
          <w:rFonts w:ascii="Calibri" w:hAnsi="Calibri" w:cs="Calibri"/>
          <w:sz w:val="21"/>
          <w:szCs w:val="21"/>
        </w:rPr>
        <w:t>becomes state-of-the-art</w:t>
      </w:r>
    </w:p>
    <w:p w14:paraId="532629BE" w14:textId="6285B903" w:rsidR="00AD120A" w:rsidRDefault="00AD120A" w:rsidP="00AD120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 xml:space="preserve">Expertise: we’ll </w:t>
      </w:r>
      <w:r w:rsidR="00251771">
        <w:rPr>
          <w:rStyle w:val="normaltextrun"/>
          <w:rFonts w:ascii="Calibri" w:hAnsi="Calibri" w:cs="Calibri"/>
          <w:sz w:val="21"/>
          <w:szCs w:val="21"/>
        </w:rPr>
        <w:t>be following</w:t>
      </w:r>
      <w:r>
        <w:rPr>
          <w:rStyle w:val="normaltextrun"/>
          <w:rFonts w:ascii="Calibri" w:hAnsi="Calibri" w:cs="Calibri"/>
          <w:sz w:val="21"/>
          <w:szCs w:val="21"/>
        </w:rPr>
        <w:t xml:space="preserve"> </w:t>
      </w:r>
      <w:r w:rsidR="00251771">
        <w:rPr>
          <w:rStyle w:val="normaltextrun"/>
          <w:rFonts w:ascii="Calibri" w:hAnsi="Calibri" w:cs="Calibri"/>
          <w:sz w:val="21"/>
          <w:szCs w:val="21"/>
        </w:rPr>
        <w:t xml:space="preserve">industry-tested, </w:t>
      </w:r>
      <w:r>
        <w:rPr>
          <w:rStyle w:val="normaltextrun"/>
          <w:rFonts w:ascii="Calibri" w:hAnsi="Calibri" w:cs="Calibri"/>
          <w:sz w:val="21"/>
          <w:szCs w:val="21"/>
        </w:rPr>
        <w:t>research-based best practices</w:t>
      </w:r>
    </w:p>
    <w:p w14:paraId="7A1C3B75" w14:textId="19639BB1" w:rsidR="00AD120A" w:rsidRDefault="6EE38CB1" w:rsidP="46E59F44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1"/>
          <w:szCs w:val="21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Risk reduction: we develop an action plan to </w:t>
      </w:r>
      <w:r w:rsidR="271F0B50" w:rsidRPr="46E59F44">
        <w:rPr>
          <w:rStyle w:val="normaltextrun"/>
          <w:rFonts w:ascii="Calibri" w:hAnsi="Calibri" w:cs="Calibri"/>
          <w:sz w:val="21"/>
          <w:szCs w:val="21"/>
        </w:rPr>
        <w:t xml:space="preserve">make </w:t>
      </w:r>
      <w:r w:rsidRPr="46E59F44">
        <w:rPr>
          <w:rStyle w:val="normaltextrun"/>
          <w:rFonts w:ascii="Calibri" w:hAnsi="Calibri" w:cs="Calibri"/>
          <w:sz w:val="21"/>
          <w:szCs w:val="21"/>
        </w:rPr>
        <w:t>implementation</w:t>
      </w:r>
      <w:r w:rsidR="0D888D6B" w:rsidRPr="46E59F44">
        <w:rPr>
          <w:rStyle w:val="normaltextrun"/>
          <w:rFonts w:ascii="Calibri" w:hAnsi="Calibri" w:cs="Calibri"/>
          <w:sz w:val="21"/>
          <w:szCs w:val="21"/>
        </w:rPr>
        <w:t xml:space="preserve"> run smoothly</w:t>
      </w:r>
    </w:p>
    <w:p w14:paraId="2821E4C0" w14:textId="0DD1B0A2" w:rsidR="00AD120A" w:rsidRDefault="00AD120A" w:rsidP="00AD120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1"/>
          <w:szCs w:val="21"/>
        </w:rPr>
      </w:pPr>
      <w:r>
        <w:rPr>
          <w:rStyle w:val="normaltextrun"/>
          <w:rFonts w:ascii="Calibri" w:hAnsi="Calibri" w:cs="Calibri"/>
          <w:sz w:val="21"/>
          <w:szCs w:val="21"/>
        </w:rPr>
        <w:t>Access: we gain access to Forrester analysts’ expertise throughout the courses and have the option to add custom advisory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0A476EE0" w14:textId="7FF0C2C5" w:rsidR="00251771" w:rsidRDefault="00251771" w:rsidP="004C562B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Bidi"/>
          <w:sz w:val="21"/>
          <w:szCs w:val="21"/>
        </w:rPr>
      </w:pPr>
    </w:p>
    <w:p w14:paraId="48EEC2FB" w14:textId="7913FE4D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The </w:t>
      </w:r>
      <w:r w:rsidR="00251771" w:rsidRPr="46E59F44">
        <w:rPr>
          <w:rStyle w:val="normaltextrun"/>
          <w:rFonts w:ascii="Calibri" w:hAnsi="Calibri" w:cs="Calibri"/>
          <w:sz w:val="21"/>
          <w:szCs w:val="21"/>
        </w:rPr>
        <w:t>next Zero Trust Security</w:t>
      </w:r>
      <w:r w:rsidRPr="46E59F44">
        <w:rPr>
          <w:rStyle w:val="normaltextrun"/>
          <w:rFonts w:ascii="Calibri" w:hAnsi="Calibri" w:cs="Calibri"/>
          <w:sz w:val="21"/>
          <w:szCs w:val="21"/>
        </w:rPr>
        <w:t xml:space="preserve"> course starts on [DATE] and costs US$ 2,049 per person. For [X] people, the total expenditure is [COST]. 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We’</w:t>
      </w:r>
      <w:r w:rsidR="00E760F1" w:rsidRPr="46E59F44">
        <w:rPr>
          <w:rStyle w:val="eop"/>
          <w:rFonts w:ascii="Calibri" w:hAnsi="Calibri" w:cs="Calibri"/>
          <w:sz w:val="21"/>
          <w:szCs w:val="21"/>
        </w:rPr>
        <w:t>ll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 </w:t>
      </w:r>
      <w:r w:rsidR="00F51264" w:rsidRPr="46E59F44">
        <w:rPr>
          <w:rStyle w:val="eop"/>
          <w:rFonts w:ascii="Calibri" w:hAnsi="Calibri" w:cs="Calibri"/>
          <w:sz w:val="21"/>
          <w:szCs w:val="21"/>
        </w:rPr>
        <w:t xml:space="preserve">spend approximately 1-3 hours a 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>week doing coursework and</w:t>
      </w:r>
      <w:r w:rsidR="00027540" w:rsidRPr="46E59F44">
        <w:rPr>
          <w:rStyle w:val="eop"/>
          <w:rFonts w:ascii="Calibri" w:hAnsi="Calibri" w:cs="Calibri"/>
          <w:sz w:val="21"/>
          <w:szCs w:val="21"/>
        </w:rPr>
        <w:t xml:space="preserve"> will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 xml:space="preserve">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meet weekly as a team to review our insights</w:t>
      </w:r>
      <w:r w:rsidR="008764BD" w:rsidRPr="46E59F44">
        <w:rPr>
          <w:rStyle w:val="eop"/>
          <w:rFonts w:ascii="Calibri" w:hAnsi="Calibri" w:cs="Calibri"/>
          <w:sz w:val="21"/>
          <w:szCs w:val="21"/>
        </w:rPr>
        <w:t xml:space="preserve">. I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can send </w:t>
      </w:r>
      <w:r w:rsidR="00304D26" w:rsidRPr="46E59F44">
        <w:rPr>
          <w:rStyle w:val="eop"/>
          <w:rFonts w:ascii="Calibri" w:hAnsi="Calibri" w:cs="Calibri"/>
          <w:sz w:val="21"/>
          <w:szCs w:val="21"/>
        </w:rPr>
        <w:t xml:space="preserve">you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 xml:space="preserve">a high-level summary </w:t>
      </w:r>
      <w:r w:rsidR="00304D26" w:rsidRPr="46E59F44">
        <w:rPr>
          <w:rStyle w:val="eop"/>
          <w:rFonts w:ascii="Calibri" w:hAnsi="Calibri" w:cs="Calibri"/>
          <w:sz w:val="21"/>
          <w:szCs w:val="21"/>
        </w:rPr>
        <w:t xml:space="preserve">each week </w:t>
      </w:r>
      <w:r w:rsidR="00251771" w:rsidRPr="46E59F44">
        <w:rPr>
          <w:rStyle w:val="eop"/>
          <w:rFonts w:ascii="Calibri" w:hAnsi="Calibri" w:cs="Calibri"/>
          <w:sz w:val="21"/>
          <w:szCs w:val="21"/>
        </w:rPr>
        <w:t>if you’d like.</w:t>
      </w:r>
    </w:p>
    <w:p w14:paraId="0ABAE7A9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3F55F505" w14:textId="4FE76843" w:rsidR="00AD120A" w:rsidRDefault="00AD120A" w:rsidP="46E59F4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46E59F44">
        <w:rPr>
          <w:rStyle w:val="normaltextrun"/>
          <w:rFonts w:ascii="Calibri" w:hAnsi="Calibri" w:cs="Calibri"/>
          <w:sz w:val="21"/>
          <w:szCs w:val="21"/>
        </w:rPr>
        <w:t>See the </w:t>
      </w:r>
      <w:hyperlink r:id="rId8" w:tgtFrame="_blank" w:history="1">
        <w:r w:rsidR="004C562B">
          <w:rPr>
            <w:rStyle w:val="Hyperlink"/>
            <w:rFonts w:ascii="Calibri" w:hAnsi="Calibri" w:cs="Calibri"/>
            <w:sz w:val="21"/>
            <w:szCs w:val="21"/>
          </w:rPr>
          <w:t>Forrester website</w:t>
        </w:r>
      </w:hyperlink>
      <w:r w:rsidR="004C562B">
        <w:rPr>
          <w:rStyle w:val="normaltextrun"/>
          <w:rFonts w:ascii="Calibri" w:hAnsi="Calibri" w:cs="Calibri"/>
          <w:sz w:val="21"/>
          <w:szCs w:val="21"/>
        </w:rPr>
        <w:t xml:space="preserve"> f</w:t>
      </w:r>
      <w:r w:rsidRPr="46E59F44">
        <w:rPr>
          <w:rStyle w:val="normaltextrun"/>
          <w:rFonts w:ascii="Calibri" w:hAnsi="Calibri" w:cs="Calibri"/>
          <w:sz w:val="21"/>
          <w:szCs w:val="21"/>
        </w:rPr>
        <w:t>or additional details, and please let me know questions.</w:t>
      </w:r>
      <w:r w:rsidRPr="46E59F44">
        <w:rPr>
          <w:rStyle w:val="eop"/>
          <w:rFonts w:ascii="Calibri" w:hAnsi="Calibri" w:cs="Calibri"/>
          <w:sz w:val="21"/>
          <w:szCs w:val="21"/>
        </w:rPr>
        <w:t> </w:t>
      </w:r>
    </w:p>
    <w:p w14:paraId="5FA58440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6BCF775F" w14:textId="77777777" w:rsidR="00AD120A" w:rsidRDefault="00AD120A" w:rsidP="00AD12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1"/>
          <w:szCs w:val="21"/>
        </w:rPr>
        <w:t>Best,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14:paraId="2927C1FF" w14:textId="5063F220" w:rsidR="00371798" w:rsidRPr="00AD120A" w:rsidRDefault="00371798" w:rsidP="00AD120A"/>
    <w:sectPr w:rsidR="00371798" w:rsidRPr="00AD120A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4508"/>
    <w:multiLevelType w:val="multilevel"/>
    <w:tmpl w:val="2D7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092"/>
    <w:multiLevelType w:val="multilevel"/>
    <w:tmpl w:val="F9C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04D97"/>
    <w:multiLevelType w:val="multilevel"/>
    <w:tmpl w:val="A7D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468FC"/>
    <w:multiLevelType w:val="multilevel"/>
    <w:tmpl w:val="A2B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71E30"/>
    <w:multiLevelType w:val="multilevel"/>
    <w:tmpl w:val="899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46EA"/>
    <w:multiLevelType w:val="hybridMultilevel"/>
    <w:tmpl w:val="FFFFFFFF"/>
    <w:lvl w:ilvl="0" w:tplc="9274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0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2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29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44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AA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20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6472"/>
    <w:multiLevelType w:val="multilevel"/>
    <w:tmpl w:val="886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084399"/>
    <w:multiLevelType w:val="hybridMultilevel"/>
    <w:tmpl w:val="ED509FA8"/>
    <w:lvl w:ilvl="0" w:tplc="7068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E1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D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E2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6D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9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C1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89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27540"/>
    <w:rsid w:val="0005055A"/>
    <w:rsid w:val="000634BB"/>
    <w:rsid w:val="00064D9D"/>
    <w:rsid w:val="001106A1"/>
    <w:rsid w:val="00147976"/>
    <w:rsid w:val="00156633"/>
    <w:rsid w:val="00182F46"/>
    <w:rsid w:val="00237FC6"/>
    <w:rsid w:val="00251771"/>
    <w:rsid w:val="00272DA7"/>
    <w:rsid w:val="00304D26"/>
    <w:rsid w:val="00371798"/>
    <w:rsid w:val="003D5C9C"/>
    <w:rsid w:val="004C562B"/>
    <w:rsid w:val="004E0EB0"/>
    <w:rsid w:val="00526285"/>
    <w:rsid w:val="00527262"/>
    <w:rsid w:val="00592062"/>
    <w:rsid w:val="005C02FB"/>
    <w:rsid w:val="005C1B7C"/>
    <w:rsid w:val="006C7EE2"/>
    <w:rsid w:val="007279DA"/>
    <w:rsid w:val="00740016"/>
    <w:rsid w:val="00793DF2"/>
    <w:rsid w:val="00822758"/>
    <w:rsid w:val="008420D5"/>
    <w:rsid w:val="00843069"/>
    <w:rsid w:val="008764BD"/>
    <w:rsid w:val="0090168E"/>
    <w:rsid w:val="009D25EB"/>
    <w:rsid w:val="009D7900"/>
    <w:rsid w:val="009F1FBA"/>
    <w:rsid w:val="00A373EE"/>
    <w:rsid w:val="00A667D0"/>
    <w:rsid w:val="00AA27D8"/>
    <w:rsid w:val="00AA2C18"/>
    <w:rsid w:val="00AD120A"/>
    <w:rsid w:val="00B90431"/>
    <w:rsid w:val="00C437D3"/>
    <w:rsid w:val="00CB43BC"/>
    <w:rsid w:val="00D222A5"/>
    <w:rsid w:val="00D85848"/>
    <w:rsid w:val="00DF26B5"/>
    <w:rsid w:val="00E760F1"/>
    <w:rsid w:val="00F51264"/>
    <w:rsid w:val="00FD3088"/>
    <w:rsid w:val="054AE485"/>
    <w:rsid w:val="0714C317"/>
    <w:rsid w:val="09638ABD"/>
    <w:rsid w:val="0D888D6B"/>
    <w:rsid w:val="0DB4D097"/>
    <w:rsid w:val="0DFE21C1"/>
    <w:rsid w:val="1081A28B"/>
    <w:rsid w:val="10AC03AB"/>
    <w:rsid w:val="13F5A6C9"/>
    <w:rsid w:val="1B0845A2"/>
    <w:rsid w:val="208D61F6"/>
    <w:rsid w:val="271F0B50"/>
    <w:rsid w:val="2B989E79"/>
    <w:rsid w:val="34808794"/>
    <w:rsid w:val="366DEB6C"/>
    <w:rsid w:val="378222CA"/>
    <w:rsid w:val="3EC3AAF8"/>
    <w:rsid w:val="4127A4F5"/>
    <w:rsid w:val="41F412AE"/>
    <w:rsid w:val="428FD14F"/>
    <w:rsid w:val="433CDC94"/>
    <w:rsid w:val="46E59F44"/>
    <w:rsid w:val="476B841D"/>
    <w:rsid w:val="497A5BEC"/>
    <w:rsid w:val="4C10CF65"/>
    <w:rsid w:val="4C3F7A40"/>
    <w:rsid w:val="4EC049AF"/>
    <w:rsid w:val="5C468769"/>
    <w:rsid w:val="5DD7C7A5"/>
    <w:rsid w:val="61D018AC"/>
    <w:rsid w:val="6EE38CB1"/>
    <w:rsid w:val="75DFB207"/>
    <w:rsid w:val="78C19AC4"/>
    <w:rsid w:val="79971D69"/>
    <w:rsid w:val="7CA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14362830-736D-4096-B4E1-A03131D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D12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D120A"/>
  </w:style>
  <w:style w:type="character" w:customStyle="1" w:styleId="eop">
    <w:name w:val="eop"/>
    <w:basedOn w:val="DefaultParagraphFont"/>
    <w:rsid w:val="00AD120A"/>
  </w:style>
  <w:style w:type="paragraph" w:styleId="BalloonText">
    <w:name w:val="Balloon Text"/>
    <w:basedOn w:val="Normal"/>
    <w:link w:val="BalloonTextChar"/>
    <w:uiPriority w:val="99"/>
    <w:semiHidden/>
    <w:unhideWhenUsed/>
    <w:rsid w:val="009D7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00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forrester.com/certification/zero-trust-certif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60358194F44A73DF704DD15F95C" ma:contentTypeVersion="12" ma:contentTypeDescription="Create a new document." ma:contentTypeScope="" ma:versionID="2fd30b794f837384fa52d9a3c93b9102">
  <xsd:schema xmlns:xsd="http://www.w3.org/2001/XMLSchema" xmlns:xs="http://www.w3.org/2001/XMLSchema" xmlns:p="http://schemas.microsoft.com/office/2006/metadata/properties" xmlns:ns2="dd81057f-2d8c-4514-9ad8-3c63e9242efd" xmlns:ns3="7beb7e7f-e8a3-4a2c-83d7-d3340e7d527b" targetNamespace="http://schemas.microsoft.com/office/2006/metadata/properties" ma:root="true" ma:fieldsID="bd50b8ddfe28e9929497c6d422df4ec2" ns2:_="" ns3:_="">
    <xsd:import namespace="dd81057f-2d8c-4514-9ad8-3c63e9242efd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57f-2d8c-4514-9ad8-3c63e9242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E3979-4A49-4388-B910-94B8665A3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E9405-FBFF-4A4A-BBB2-5236480A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057f-2d8c-4514-9ad8-3c63e9242efd"/>
    <ds:schemaRef ds:uri="7beb7e7f-e8a3-4a2c-83d7-d3340e7d5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8E70B-7298-4406-8933-184282A39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4</DocSecurity>
  <Lines>15</Lines>
  <Paragraphs>4</Paragraphs>
  <ScaleCrop>false</ScaleCrop>
  <Company/>
  <LinksUpToDate>false</LinksUpToDate>
  <CharactersWithSpaces>2165</CharactersWithSpaces>
  <SharedDoc>false</SharedDoc>
  <HLinks>
    <vt:vector size="6" baseType="variant"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https://go.forrester.com/certification/zero-trust-certification/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31</cp:revision>
  <dcterms:created xsi:type="dcterms:W3CDTF">2020-01-03T19:53:00Z</dcterms:created>
  <dcterms:modified xsi:type="dcterms:W3CDTF">2020-01-07T21:44:00Z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0x010100B950B60358194F44A73DF704DD15F95C</vt:lpwstr>
  </property>
</Properties>
</file>